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12" w:type="dxa"/>
        <w:jc w:val="center"/>
        <w:tblLook w:val="04A0" w:firstRow="1" w:lastRow="0" w:firstColumn="1" w:lastColumn="0" w:noHBand="0" w:noVBand="1"/>
      </w:tblPr>
      <w:tblGrid>
        <w:gridCol w:w="689"/>
        <w:gridCol w:w="2581"/>
        <w:gridCol w:w="2385"/>
        <w:gridCol w:w="2137"/>
        <w:gridCol w:w="2268"/>
        <w:gridCol w:w="2126"/>
        <w:gridCol w:w="2126"/>
      </w:tblGrid>
      <w:tr w:rsidR="00F525C9" w:rsidRPr="00272425" w14:paraId="5E12B84F" w14:textId="77777777" w:rsidTr="00A91C8B">
        <w:trPr>
          <w:trHeight w:val="624"/>
          <w:jc w:val="center"/>
        </w:trPr>
        <w:tc>
          <w:tcPr>
            <w:tcW w:w="14312" w:type="dxa"/>
            <w:gridSpan w:val="7"/>
            <w:vAlign w:val="center"/>
          </w:tcPr>
          <w:p w14:paraId="16C3514D" w14:textId="0BFBF61C" w:rsidR="00F525C9" w:rsidRPr="00F525C9" w:rsidRDefault="00F525C9" w:rsidP="00EE7D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RASPORED DEŽURSTVA </w:t>
            </w:r>
          </w:p>
        </w:tc>
      </w:tr>
      <w:tr w:rsidR="00F525C9" w:rsidRPr="00272425" w14:paraId="36E59C9D" w14:textId="77777777" w:rsidTr="00A91C8B">
        <w:trPr>
          <w:trHeight w:val="624"/>
          <w:jc w:val="center"/>
        </w:trPr>
        <w:tc>
          <w:tcPr>
            <w:tcW w:w="689" w:type="dxa"/>
          </w:tcPr>
          <w:p w14:paraId="15F55FC0" w14:textId="77777777" w:rsidR="00272425" w:rsidRPr="00272425" w:rsidRDefault="0027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F359787" w14:textId="6B00BA3B" w:rsidR="00272425" w:rsidRPr="00272425" w:rsidRDefault="0027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602CDF1" w14:textId="77777777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2137" w:type="dxa"/>
            <w:vAlign w:val="center"/>
          </w:tcPr>
          <w:p w14:paraId="04A35D5D" w14:textId="77777777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2268" w:type="dxa"/>
            <w:vAlign w:val="center"/>
          </w:tcPr>
          <w:p w14:paraId="0A415EDA" w14:textId="77777777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2126" w:type="dxa"/>
            <w:vAlign w:val="center"/>
          </w:tcPr>
          <w:p w14:paraId="08E08F2A" w14:textId="77777777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2126" w:type="dxa"/>
            <w:vAlign w:val="center"/>
          </w:tcPr>
          <w:p w14:paraId="29E0FA0D" w14:textId="77777777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</w:tr>
      <w:tr w:rsidR="00F525C9" w:rsidRPr="00272425" w14:paraId="7A3F7CB3" w14:textId="77777777" w:rsidTr="00A91C8B">
        <w:trPr>
          <w:trHeight w:val="624"/>
          <w:jc w:val="center"/>
        </w:trPr>
        <w:tc>
          <w:tcPr>
            <w:tcW w:w="689" w:type="dxa"/>
            <w:vMerge w:val="restart"/>
            <w:shd w:val="clear" w:color="auto" w:fill="DBE5F1" w:themeFill="accent1" w:themeFillTint="33"/>
            <w:textDirection w:val="btLr"/>
          </w:tcPr>
          <w:p w14:paraId="3BBAC5FD" w14:textId="77777777" w:rsidR="00272425" w:rsidRPr="00F525C9" w:rsidRDefault="00272425" w:rsidP="0027242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PRIZEMLJE</w:t>
            </w:r>
          </w:p>
          <w:p w14:paraId="65D31B28" w14:textId="77777777" w:rsidR="00272425" w:rsidRPr="00F525C9" w:rsidRDefault="00272425" w:rsidP="0027242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21B60F59" w14:textId="64E85E7C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ULAZ I DORUČAK</w:t>
            </w:r>
          </w:p>
        </w:tc>
        <w:tc>
          <w:tcPr>
            <w:tcW w:w="2385" w:type="dxa"/>
            <w:shd w:val="clear" w:color="auto" w:fill="DBE5F1" w:themeFill="accent1" w:themeFillTint="33"/>
            <w:vAlign w:val="center"/>
          </w:tcPr>
          <w:p w14:paraId="16383C01" w14:textId="77777777" w:rsidR="00272425" w:rsidRPr="00272425" w:rsidRDefault="00272425" w:rsidP="0086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Kindl</w:t>
            </w:r>
            <w:proofErr w:type="spellEnd"/>
          </w:p>
          <w:p w14:paraId="60779AC7" w14:textId="2CA15C85" w:rsidR="00272425" w:rsidRPr="00272425" w:rsidRDefault="00272425" w:rsidP="00FA1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Vedrana Solin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6779AF23" w14:textId="48658A79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Ripić</w:t>
            </w:r>
            <w:proofErr w:type="spellEnd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Gabrijela Baltić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477D8A3" w14:textId="77777777" w:rsidR="00272425" w:rsidRPr="00272425" w:rsidRDefault="00272425" w:rsidP="0086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Šimić</w:t>
            </w:r>
          </w:p>
          <w:p w14:paraId="4240D2AB" w14:textId="71EB4EA6" w:rsidR="00272425" w:rsidRPr="00272425" w:rsidRDefault="00272425" w:rsidP="002F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Ripić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F1D0F37" w14:textId="0B428B39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Cezner</w:t>
            </w:r>
            <w:proofErr w:type="spellEnd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Gabrijela Baltić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353DA8E" w14:textId="77777777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Šimić</w:t>
            </w:r>
          </w:p>
          <w:p w14:paraId="48DDA63E" w14:textId="12F42DF7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Vedrana Solin</w:t>
            </w:r>
          </w:p>
        </w:tc>
      </w:tr>
      <w:tr w:rsidR="00F525C9" w:rsidRPr="00272425" w14:paraId="3335B544" w14:textId="77777777" w:rsidTr="00A91C8B">
        <w:trPr>
          <w:trHeight w:val="624"/>
          <w:jc w:val="center"/>
        </w:trPr>
        <w:tc>
          <w:tcPr>
            <w:tcW w:w="689" w:type="dxa"/>
            <w:vMerge/>
            <w:shd w:val="clear" w:color="auto" w:fill="DBE5F1" w:themeFill="accent1" w:themeFillTint="33"/>
          </w:tcPr>
          <w:p w14:paraId="316D70BC" w14:textId="77777777" w:rsidR="00272425" w:rsidRPr="00F525C9" w:rsidRDefault="00272425" w:rsidP="002F7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61B6FB5" w14:textId="6EC5B2E8" w:rsidR="00272425" w:rsidRPr="00F525C9" w:rsidRDefault="00272425" w:rsidP="002F7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REKREACIJSKA PAUZA</w:t>
            </w:r>
          </w:p>
        </w:tc>
        <w:tc>
          <w:tcPr>
            <w:tcW w:w="2385" w:type="dxa"/>
            <w:shd w:val="clear" w:color="auto" w:fill="DBE5F1" w:themeFill="accent1" w:themeFillTint="33"/>
            <w:vAlign w:val="center"/>
          </w:tcPr>
          <w:p w14:paraId="1B57D2FD" w14:textId="77777777" w:rsidR="00272425" w:rsidRPr="00272425" w:rsidRDefault="00272425" w:rsidP="00CA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Kindl</w:t>
            </w:r>
            <w:proofErr w:type="spellEnd"/>
          </w:p>
          <w:p w14:paraId="7599507C" w14:textId="009BBB29" w:rsidR="00272425" w:rsidRPr="00272425" w:rsidRDefault="00272425" w:rsidP="00FA1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Ripić</w:t>
            </w:r>
            <w:proofErr w:type="spellEnd"/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2A442315" w14:textId="77777777" w:rsidR="00272425" w:rsidRPr="00272425" w:rsidRDefault="00272425" w:rsidP="00CA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Šimić</w:t>
            </w:r>
          </w:p>
          <w:p w14:paraId="15B1AE2B" w14:textId="3C940EEF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Vedrana Solin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252D89" w14:textId="77777777" w:rsidR="00272425" w:rsidRPr="00272425" w:rsidRDefault="00272425" w:rsidP="00CA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Šimić</w:t>
            </w:r>
          </w:p>
          <w:p w14:paraId="5C736AAE" w14:textId="5E9BEACB" w:rsidR="00272425" w:rsidRPr="00272425" w:rsidRDefault="00272425" w:rsidP="002F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Ripić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B769DE2" w14:textId="77777777" w:rsidR="00272425" w:rsidRPr="00272425" w:rsidRDefault="00272425" w:rsidP="002F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Kindl</w:t>
            </w:r>
            <w:proofErr w:type="spellEnd"/>
          </w:p>
          <w:p w14:paraId="52D084DA" w14:textId="0093C00C" w:rsidR="00272425" w:rsidRPr="00272425" w:rsidRDefault="00272425" w:rsidP="002F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Gabrijela Baltić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C637E3C" w14:textId="77777777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Gabrijela Baltić</w:t>
            </w:r>
          </w:p>
          <w:p w14:paraId="248591C3" w14:textId="3FEEB683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Vedrana Solin</w:t>
            </w:r>
          </w:p>
        </w:tc>
      </w:tr>
      <w:tr w:rsidR="00F525C9" w:rsidRPr="00272425" w14:paraId="19D3718E" w14:textId="77777777" w:rsidTr="00A91C8B">
        <w:trPr>
          <w:trHeight w:val="624"/>
          <w:jc w:val="center"/>
        </w:trPr>
        <w:tc>
          <w:tcPr>
            <w:tcW w:w="689" w:type="dxa"/>
            <w:vMerge/>
            <w:shd w:val="clear" w:color="auto" w:fill="DBE5F1" w:themeFill="accent1" w:themeFillTint="33"/>
          </w:tcPr>
          <w:p w14:paraId="361920D3" w14:textId="77777777" w:rsidR="00272425" w:rsidRPr="00F525C9" w:rsidRDefault="00272425" w:rsidP="002F7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2E2991B6" w14:textId="4E8A98EA" w:rsidR="00272425" w:rsidRPr="00F525C9" w:rsidRDefault="00272425" w:rsidP="002F7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RUČAK</w:t>
            </w:r>
          </w:p>
        </w:tc>
        <w:tc>
          <w:tcPr>
            <w:tcW w:w="2385" w:type="dxa"/>
            <w:shd w:val="clear" w:color="auto" w:fill="DBE5F1" w:themeFill="accent1" w:themeFillTint="33"/>
            <w:vAlign w:val="center"/>
          </w:tcPr>
          <w:p w14:paraId="0BC7C52B" w14:textId="374C0AFA" w:rsidR="00272425" w:rsidRPr="00272425" w:rsidRDefault="00A91C8B" w:rsidP="0027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Gabrijela Baltić</w:t>
            </w: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09E3B221" w14:textId="64176B31" w:rsidR="00272425" w:rsidRPr="00272425" w:rsidRDefault="00272425" w:rsidP="002F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Ripić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F35559B" w14:textId="4CCAC51F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Vedrana Solin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C220F4C" w14:textId="313F2907" w:rsidR="00272425" w:rsidRPr="00272425" w:rsidRDefault="00272425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Cezner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1B1B759" w14:textId="7B4DEA30" w:rsidR="00272425" w:rsidRPr="00272425" w:rsidRDefault="00A91C8B" w:rsidP="0076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Šimić</w:t>
            </w:r>
          </w:p>
        </w:tc>
      </w:tr>
      <w:tr w:rsidR="00F525C9" w:rsidRPr="00272425" w14:paraId="545EC6CA" w14:textId="77777777" w:rsidTr="00A91C8B">
        <w:trPr>
          <w:trHeight w:val="624"/>
          <w:jc w:val="center"/>
        </w:trPr>
        <w:tc>
          <w:tcPr>
            <w:tcW w:w="689" w:type="dxa"/>
            <w:vMerge w:val="restart"/>
            <w:shd w:val="clear" w:color="auto" w:fill="FFFFCC"/>
            <w:textDirection w:val="btLr"/>
          </w:tcPr>
          <w:p w14:paraId="79C4F334" w14:textId="4C978AFE" w:rsidR="00272425" w:rsidRPr="00F525C9" w:rsidRDefault="00272425" w:rsidP="0027242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I.KAT</w:t>
            </w:r>
          </w:p>
        </w:tc>
        <w:tc>
          <w:tcPr>
            <w:tcW w:w="2581" w:type="dxa"/>
            <w:shd w:val="clear" w:color="auto" w:fill="FFFFCC"/>
            <w:vAlign w:val="center"/>
          </w:tcPr>
          <w:p w14:paraId="709FD99B" w14:textId="17389ADE" w:rsidR="00272425" w:rsidRPr="00F525C9" w:rsidRDefault="00272425" w:rsidP="00EE7D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ULAZ I DORUČAK</w:t>
            </w:r>
          </w:p>
        </w:tc>
        <w:tc>
          <w:tcPr>
            <w:tcW w:w="2385" w:type="dxa"/>
            <w:shd w:val="clear" w:color="auto" w:fill="FFFFCC"/>
            <w:vAlign w:val="center"/>
          </w:tcPr>
          <w:p w14:paraId="39FB106B" w14:textId="5B45BE4C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Ivana Arambašić</w:t>
            </w:r>
          </w:p>
        </w:tc>
        <w:tc>
          <w:tcPr>
            <w:tcW w:w="2137" w:type="dxa"/>
            <w:shd w:val="clear" w:color="auto" w:fill="FFFFCC"/>
            <w:vAlign w:val="center"/>
          </w:tcPr>
          <w:p w14:paraId="060350CC" w14:textId="6E756144" w:rsidR="00272425" w:rsidRPr="00272425" w:rsidRDefault="00F9094A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Nerovčić</w:t>
            </w:r>
            <w:proofErr w:type="spellEnd"/>
          </w:p>
        </w:tc>
        <w:tc>
          <w:tcPr>
            <w:tcW w:w="2268" w:type="dxa"/>
            <w:shd w:val="clear" w:color="auto" w:fill="FFFFCC"/>
            <w:vAlign w:val="center"/>
          </w:tcPr>
          <w:p w14:paraId="092D21C1" w14:textId="270E6640" w:rsidR="00272425" w:rsidRPr="00272425" w:rsidRDefault="00F9094A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Bunoza</w:t>
            </w:r>
            <w:proofErr w:type="spellEnd"/>
          </w:p>
        </w:tc>
        <w:tc>
          <w:tcPr>
            <w:tcW w:w="2126" w:type="dxa"/>
            <w:shd w:val="clear" w:color="auto" w:fill="FFFFCC"/>
            <w:vAlign w:val="center"/>
          </w:tcPr>
          <w:p w14:paraId="50A559A1" w14:textId="5148FC3D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Ivana Arambašić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294B99FA" w14:textId="44666FB8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 Boban </w:t>
            </w:r>
          </w:p>
        </w:tc>
      </w:tr>
      <w:tr w:rsidR="00F525C9" w:rsidRPr="00272425" w14:paraId="043F1136" w14:textId="77777777" w:rsidTr="00A91C8B">
        <w:trPr>
          <w:trHeight w:val="624"/>
          <w:jc w:val="center"/>
        </w:trPr>
        <w:tc>
          <w:tcPr>
            <w:tcW w:w="689" w:type="dxa"/>
            <w:vMerge/>
            <w:shd w:val="clear" w:color="auto" w:fill="FFFFCC"/>
          </w:tcPr>
          <w:p w14:paraId="548E19B6" w14:textId="77777777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CC"/>
            <w:vAlign w:val="center"/>
          </w:tcPr>
          <w:p w14:paraId="29B93BDD" w14:textId="13B2FC84" w:rsidR="00272425" w:rsidRPr="00F525C9" w:rsidRDefault="00272425" w:rsidP="00E86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REKREACIJSKA PAUZA</w:t>
            </w:r>
          </w:p>
        </w:tc>
        <w:tc>
          <w:tcPr>
            <w:tcW w:w="2385" w:type="dxa"/>
            <w:shd w:val="clear" w:color="auto" w:fill="FFFFCC"/>
            <w:vAlign w:val="center"/>
          </w:tcPr>
          <w:p w14:paraId="63E71689" w14:textId="77777777" w:rsidR="00272425" w:rsidRPr="00272425" w:rsidRDefault="00272425" w:rsidP="00AB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Matković </w:t>
            </w:r>
          </w:p>
          <w:p w14:paraId="423A543E" w14:textId="00980AE8" w:rsidR="00272425" w:rsidRPr="00272425" w:rsidRDefault="00272425" w:rsidP="00AB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Petar Mikuš</w:t>
            </w:r>
          </w:p>
        </w:tc>
        <w:tc>
          <w:tcPr>
            <w:tcW w:w="2137" w:type="dxa"/>
            <w:shd w:val="clear" w:color="auto" w:fill="FFFFCC"/>
            <w:vAlign w:val="center"/>
          </w:tcPr>
          <w:p w14:paraId="1A8E773F" w14:textId="77777777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Zdenka Ćurić </w:t>
            </w:r>
          </w:p>
          <w:p w14:paraId="52BEA8E3" w14:textId="23B17E2F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Domagoj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Perlić</w:t>
            </w:r>
            <w:proofErr w:type="spellEnd"/>
          </w:p>
        </w:tc>
        <w:tc>
          <w:tcPr>
            <w:tcW w:w="2268" w:type="dxa"/>
            <w:shd w:val="clear" w:color="auto" w:fill="FFFFCC"/>
            <w:vAlign w:val="center"/>
          </w:tcPr>
          <w:p w14:paraId="7761E88C" w14:textId="7954194F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Nerovčić</w:t>
            </w:r>
            <w:proofErr w:type="spellEnd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Marijana Matijević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7F7F4363" w14:textId="77777777" w:rsidR="00272425" w:rsidRPr="00272425" w:rsidRDefault="00272425" w:rsidP="0086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Boričić</w:t>
            </w:r>
            <w:proofErr w:type="spellEnd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234C22" w14:textId="279AFA40" w:rsidR="00272425" w:rsidRPr="00272425" w:rsidRDefault="00272425" w:rsidP="0086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Petar Mikuš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5AED76B7" w14:textId="23F08736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Selec</w:t>
            </w:r>
            <w:proofErr w:type="spellEnd"/>
          </w:p>
          <w:p w14:paraId="1F2C5ED7" w14:textId="1089BEA4" w:rsidR="00272425" w:rsidRPr="00272425" w:rsidRDefault="00272425" w:rsidP="00E8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Nerovčić</w:t>
            </w:r>
            <w:proofErr w:type="spellEnd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5C9" w:rsidRPr="00272425" w14:paraId="07987532" w14:textId="77777777" w:rsidTr="00A91C8B">
        <w:trPr>
          <w:trHeight w:val="624"/>
          <w:jc w:val="center"/>
        </w:trPr>
        <w:tc>
          <w:tcPr>
            <w:tcW w:w="689" w:type="dxa"/>
            <w:vMerge/>
            <w:shd w:val="clear" w:color="auto" w:fill="FFFFCC"/>
          </w:tcPr>
          <w:p w14:paraId="61038590" w14:textId="77777777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CC"/>
            <w:vAlign w:val="center"/>
          </w:tcPr>
          <w:p w14:paraId="7978F17B" w14:textId="6A7D3913" w:rsidR="00272425" w:rsidRPr="00F525C9" w:rsidRDefault="00272425" w:rsidP="00B57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RUČAK</w:t>
            </w:r>
          </w:p>
        </w:tc>
        <w:tc>
          <w:tcPr>
            <w:tcW w:w="2385" w:type="dxa"/>
            <w:shd w:val="clear" w:color="auto" w:fill="FFFFCC"/>
            <w:vAlign w:val="center"/>
          </w:tcPr>
          <w:p w14:paraId="2FD4E93B" w14:textId="39000178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Runjak</w:t>
            </w:r>
            <w:proofErr w:type="spellEnd"/>
          </w:p>
        </w:tc>
        <w:tc>
          <w:tcPr>
            <w:tcW w:w="2137" w:type="dxa"/>
            <w:shd w:val="clear" w:color="auto" w:fill="FFFFCC"/>
            <w:vAlign w:val="center"/>
          </w:tcPr>
          <w:p w14:paraId="1604457E" w14:textId="59311A69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Selec</w:t>
            </w:r>
            <w:proofErr w:type="spellEnd"/>
          </w:p>
        </w:tc>
        <w:tc>
          <w:tcPr>
            <w:tcW w:w="2268" w:type="dxa"/>
            <w:shd w:val="clear" w:color="auto" w:fill="FFFFCC"/>
            <w:vAlign w:val="center"/>
          </w:tcPr>
          <w:p w14:paraId="3CEAAA12" w14:textId="2A31F266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 Matković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18B5054" w14:textId="081A57DE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Bunoza</w:t>
            </w:r>
            <w:proofErr w:type="spellEnd"/>
          </w:p>
        </w:tc>
        <w:tc>
          <w:tcPr>
            <w:tcW w:w="2126" w:type="dxa"/>
            <w:shd w:val="clear" w:color="auto" w:fill="FFFFCC"/>
            <w:vAlign w:val="center"/>
          </w:tcPr>
          <w:p w14:paraId="28956D8D" w14:textId="2FEA23A6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Žana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Runjak</w:t>
            </w:r>
            <w:proofErr w:type="spellEnd"/>
          </w:p>
        </w:tc>
      </w:tr>
      <w:tr w:rsidR="00F525C9" w:rsidRPr="00272425" w14:paraId="5287E0BA" w14:textId="77777777" w:rsidTr="00A91C8B">
        <w:trPr>
          <w:trHeight w:val="624"/>
          <w:jc w:val="center"/>
        </w:trPr>
        <w:tc>
          <w:tcPr>
            <w:tcW w:w="689" w:type="dxa"/>
          </w:tcPr>
          <w:p w14:paraId="1352E78A" w14:textId="77777777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13D0366" w14:textId="5F27C239" w:rsidR="00272425" w:rsidRPr="00F525C9" w:rsidRDefault="00272425" w:rsidP="00B57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KNJIŽNICA</w:t>
            </w:r>
          </w:p>
        </w:tc>
        <w:tc>
          <w:tcPr>
            <w:tcW w:w="2385" w:type="dxa"/>
            <w:vAlign w:val="center"/>
          </w:tcPr>
          <w:p w14:paraId="4248C696" w14:textId="2392FE49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Katarina Blažević</w:t>
            </w:r>
          </w:p>
        </w:tc>
        <w:tc>
          <w:tcPr>
            <w:tcW w:w="2137" w:type="dxa"/>
            <w:vAlign w:val="center"/>
          </w:tcPr>
          <w:p w14:paraId="7CF73E0F" w14:textId="224CB3FD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Katarina Blažević</w:t>
            </w:r>
          </w:p>
        </w:tc>
        <w:tc>
          <w:tcPr>
            <w:tcW w:w="2268" w:type="dxa"/>
            <w:vAlign w:val="center"/>
          </w:tcPr>
          <w:p w14:paraId="3414AFEC" w14:textId="73A1A2BC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Katarina Blažević</w:t>
            </w:r>
          </w:p>
        </w:tc>
        <w:tc>
          <w:tcPr>
            <w:tcW w:w="2126" w:type="dxa"/>
            <w:vAlign w:val="center"/>
          </w:tcPr>
          <w:p w14:paraId="18ADCEEC" w14:textId="1AECFE7C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Katarina Blažević</w:t>
            </w:r>
          </w:p>
        </w:tc>
        <w:tc>
          <w:tcPr>
            <w:tcW w:w="2126" w:type="dxa"/>
            <w:vAlign w:val="center"/>
          </w:tcPr>
          <w:p w14:paraId="0BF86002" w14:textId="10EB9C03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Katarina Blažević</w:t>
            </w:r>
          </w:p>
        </w:tc>
      </w:tr>
      <w:tr w:rsidR="00F525C9" w:rsidRPr="00272425" w14:paraId="1B8929C3" w14:textId="77777777" w:rsidTr="00A91C8B">
        <w:trPr>
          <w:trHeight w:val="624"/>
          <w:jc w:val="center"/>
        </w:trPr>
        <w:tc>
          <w:tcPr>
            <w:tcW w:w="689" w:type="dxa"/>
          </w:tcPr>
          <w:p w14:paraId="27A847AD" w14:textId="77777777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B0FBF6D" w14:textId="6E896302" w:rsidR="00272425" w:rsidRPr="00F525C9" w:rsidRDefault="00272425" w:rsidP="00B57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5C9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2385" w:type="dxa"/>
            <w:vAlign w:val="center"/>
          </w:tcPr>
          <w:p w14:paraId="362F8A45" w14:textId="748D9548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Domagoj </w:t>
            </w:r>
            <w:proofErr w:type="spellStart"/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Perlić</w:t>
            </w:r>
            <w:proofErr w:type="spellEnd"/>
          </w:p>
        </w:tc>
        <w:tc>
          <w:tcPr>
            <w:tcW w:w="2137" w:type="dxa"/>
            <w:vAlign w:val="center"/>
          </w:tcPr>
          <w:p w14:paraId="58D85274" w14:textId="76A4D5A0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 Matković</w:t>
            </w:r>
          </w:p>
        </w:tc>
        <w:tc>
          <w:tcPr>
            <w:tcW w:w="2268" w:type="dxa"/>
            <w:vAlign w:val="center"/>
          </w:tcPr>
          <w:p w14:paraId="7DE020BA" w14:textId="2CA45FAD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Marijana Matijević</w:t>
            </w:r>
          </w:p>
        </w:tc>
        <w:tc>
          <w:tcPr>
            <w:tcW w:w="2126" w:type="dxa"/>
            <w:vAlign w:val="center"/>
          </w:tcPr>
          <w:p w14:paraId="1A5471B0" w14:textId="1706E921" w:rsidR="00272425" w:rsidRPr="00272425" w:rsidRDefault="00A91C8B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Ante Boban</w:t>
            </w:r>
          </w:p>
        </w:tc>
        <w:tc>
          <w:tcPr>
            <w:tcW w:w="2126" w:type="dxa"/>
            <w:vAlign w:val="center"/>
          </w:tcPr>
          <w:p w14:paraId="349A38FE" w14:textId="0F283090" w:rsidR="00272425" w:rsidRPr="00272425" w:rsidRDefault="00272425" w:rsidP="00B5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14:paraId="52FD0B59" w14:textId="77777777" w:rsidR="00C5008A" w:rsidRDefault="00C5008A"/>
    <w:p w14:paraId="06EDAC5D" w14:textId="5CB47C9D" w:rsidR="003D2E2B" w:rsidRPr="0097181C" w:rsidRDefault="0097181C" w:rsidP="00F525C9">
      <w:pPr>
        <w:jc w:val="both"/>
        <w:rPr>
          <w:rFonts w:ascii="Times New Roman" w:hAnsi="Times New Roman" w:cs="Times New Roman"/>
          <w:sz w:val="24"/>
          <w:szCs w:val="24"/>
        </w:rPr>
      </w:pPr>
      <w:r w:rsidRPr="0097181C">
        <w:rPr>
          <w:rFonts w:ascii="Times New Roman" w:hAnsi="Times New Roman" w:cs="Times New Roman"/>
          <w:sz w:val="24"/>
          <w:szCs w:val="24"/>
        </w:rPr>
        <w:t xml:space="preserve">Učitelji dežuraju </w:t>
      </w:r>
      <w:r w:rsidR="00272425">
        <w:rPr>
          <w:rFonts w:ascii="Times New Roman" w:hAnsi="Times New Roman" w:cs="Times New Roman"/>
          <w:sz w:val="24"/>
          <w:szCs w:val="24"/>
        </w:rPr>
        <w:t xml:space="preserve">po rasporedu u tablici. </w:t>
      </w:r>
      <w:r w:rsidR="00272425" w:rsidRPr="00272425">
        <w:rPr>
          <w:rFonts w:ascii="Times New Roman" w:hAnsi="Times New Roman" w:cs="Times New Roman"/>
          <w:b/>
          <w:bCs/>
          <w:sz w:val="24"/>
          <w:szCs w:val="24"/>
        </w:rPr>
        <w:t>Prvi dežurni</w:t>
      </w:r>
      <w:r w:rsidR="00272425">
        <w:rPr>
          <w:rFonts w:ascii="Times New Roman" w:hAnsi="Times New Roman" w:cs="Times New Roman"/>
          <w:sz w:val="24"/>
          <w:szCs w:val="24"/>
        </w:rPr>
        <w:t xml:space="preserve"> dočekuje učenike na ulazu (RN u 0</w:t>
      </w:r>
      <w:r w:rsidR="00F9094A">
        <w:rPr>
          <w:rFonts w:ascii="Times New Roman" w:hAnsi="Times New Roman" w:cs="Times New Roman"/>
          <w:sz w:val="24"/>
          <w:szCs w:val="24"/>
        </w:rPr>
        <w:t>7</w:t>
      </w:r>
      <w:r w:rsidR="00272425">
        <w:rPr>
          <w:rFonts w:ascii="Times New Roman" w:hAnsi="Times New Roman" w:cs="Times New Roman"/>
          <w:sz w:val="24"/>
          <w:szCs w:val="24"/>
        </w:rPr>
        <w:t>:45, PN u 0</w:t>
      </w:r>
      <w:r w:rsidR="00F9094A">
        <w:rPr>
          <w:rFonts w:ascii="Times New Roman" w:hAnsi="Times New Roman" w:cs="Times New Roman"/>
          <w:sz w:val="24"/>
          <w:szCs w:val="24"/>
        </w:rPr>
        <w:t>7</w:t>
      </w:r>
      <w:r w:rsidR="00272425">
        <w:rPr>
          <w:rFonts w:ascii="Times New Roman" w:hAnsi="Times New Roman" w:cs="Times New Roman"/>
          <w:sz w:val="24"/>
          <w:szCs w:val="24"/>
        </w:rPr>
        <w:t xml:space="preserve">:50), dežuraju pod doručkom i 2. odmorom. </w:t>
      </w:r>
      <w:r w:rsidR="00272425" w:rsidRPr="00272425">
        <w:rPr>
          <w:rFonts w:ascii="Times New Roman" w:hAnsi="Times New Roman" w:cs="Times New Roman"/>
          <w:b/>
          <w:bCs/>
          <w:sz w:val="24"/>
          <w:szCs w:val="24"/>
        </w:rPr>
        <w:t>Drugi dežurni</w:t>
      </w:r>
      <w:r w:rsidR="00272425">
        <w:rPr>
          <w:rFonts w:ascii="Times New Roman" w:hAnsi="Times New Roman" w:cs="Times New Roman"/>
          <w:sz w:val="24"/>
          <w:szCs w:val="24"/>
        </w:rPr>
        <w:t xml:space="preserve"> dežura pod rekreacijskom pauzom i 4. odmorom. </w:t>
      </w:r>
      <w:r w:rsidR="00272425" w:rsidRPr="00272425">
        <w:rPr>
          <w:rFonts w:ascii="Times New Roman" w:hAnsi="Times New Roman" w:cs="Times New Roman"/>
          <w:b/>
          <w:bCs/>
          <w:sz w:val="24"/>
          <w:szCs w:val="24"/>
        </w:rPr>
        <w:t>Treći dežurni</w:t>
      </w:r>
      <w:r w:rsidR="00272425">
        <w:rPr>
          <w:rFonts w:ascii="Times New Roman" w:hAnsi="Times New Roman" w:cs="Times New Roman"/>
          <w:sz w:val="24"/>
          <w:szCs w:val="24"/>
        </w:rPr>
        <w:t xml:space="preserve"> dežura s učenicima za vrijeme ručka i pod 6.odmorom. Za vrijeme B1 aktivnosti dežuraju </w:t>
      </w:r>
      <w:r w:rsidR="00272425" w:rsidRPr="00F525C9">
        <w:rPr>
          <w:rFonts w:ascii="Times New Roman" w:hAnsi="Times New Roman" w:cs="Times New Roman"/>
          <w:b/>
          <w:bCs/>
          <w:sz w:val="24"/>
          <w:szCs w:val="24"/>
        </w:rPr>
        <w:t>voditelji</w:t>
      </w:r>
      <w:r w:rsidR="00272425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F525C9">
        <w:rPr>
          <w:rFonts w:ascii="Times New Roman" w:hAnsi="Times New Roman" w:cs="Times New Roman"/>
          <w:sz w:val="24"/>
          <w:szCs w:val="24"/>
        </w:rPr>
        <w:t xml:space="preserve"> 7. i 8. odmor. </w:t>
      </w:r>
      <w:r w:rsidR="00272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E2B" w:rsidRPr="0097181C" w:rsidSect="00EE7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921"/>
    <w:multiLevelType w:val="hybridMultilevel"/>
    <w:tmpl w:val="5A54ADD0"/>
    <w:lvl w:ilvl="0" w:tplc="21F4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F"/>
    <w:rsid w:val="00050990"/>
    <w:rsid w:val="00143CFD"/>
    <w:rsid w:val="00186774"/>
    <w:rsid w:val="00246F28"/>
    <w:rsid w:val="002512EF"/>
    <w:rsid w:val="00271EB9"/>
    <w:rsid w:val="00272425"/>
    <w:rsid w:val="002D7F70"/>
    <w:rsid w:val="002F7962"/>
    <w:rsid w:val="003011D5"/>
    <w:rsid w:val="0034154C"/>
    <w:rsid w:val="003A1DD7"/>
    <w:rsid w:val="003D2E2B"/>
    <w:rsid w:val="00417715"/>
    <w:rsid w:val="004336DC"/>
    <w:rsid w:val="00434E63"/>
    <w:rsid w:val="00463E8D"/>
    <w:rsid w:val="00464C37"/>
    <w:rsid w:val="004C13DF"/>
    <w:rsid w:val="00577E10"/>
    <w:rsid w:val="00596AF7"/>
    <w:rsid w:val="00597067"/>
    <w:rsid w:val="005B5ACD"/>
    <w:rsid w:val="0064505F"/>
    <w:rsid w:val="00671421"/>
    <w:rsid w:val="006B33B7"/>
    <w:rsid w:val="006C57A6"/>
    <w:rsid w:val="006E59F8"/>
    <w:rsid w:val="007002B4"/>
    <w:rsid w:val="007622C7"/>
    <w:rsid w:val="00762C75"/>
    <w:rsid w:val="007E3881"/>
    <w:rsid w:val="00863245"/>
    <w:rsid w:val="0086505B"/>
    <w:rsid w:val="008B3262"/>
    <w:rsid w:val="009035AB"/>
    <w:rsid w:val="00930D52"/>
    <w:rsid w:val="0097181C"/>
    <w:rsid w:val="00982C82"/>
    <w:rsid w:val="009A1395"/>
    <w:rsid w:val="009A615D"/>
    <w:rsid w:val="009C2278"/>
    <w:rsid w:val="009E6092"/>
    <w:rsid w:val="009F153F"/>
    <w:rsid w:val="00A91C8B"/>
    <w:rsid w:val="00AB57D8"/>
    <w:rsid w:val="00AF0498"/>
    <w:rsid w:val="00B57148"/>
    <w:rsid w:val="00BF4390"/>
    <w:rsid w:val="00C05D92"/>
    <w:rsid w:val="00C5008A"/>
    <w:rsid w:val="00C67873"/>
    <w:rsid w:val="00C74A79"/>
    <w:rsid w:val="00CA013F"/>
    <w:rsid w:val="00CD2664"/>
    <w:rsid w:val="00D13175"/>
    <w:rsid w:val="00D1334F"/>
    <w:rsid w:val="00D20131"/>
    <w:rsid w:val="00D63DC5"/>
    <w:rsid w:val="00E5605B"/>
    <w:rsid w:val="00E6084B"/>
    <w:rsid w:val="00E677F0"/>
    <w:rsid w:val="00E74F27"/>
    <w:rsid w:val="00E8651C"/>
    <w:rsid w:val="00EA5180"/>
    <w:rsid w:val="00EE7D8D"/>
    <w:rsid w:val="00F50F43"/>
    <w:rsid w:val="00F525C9"/>
    <w:rsid w:val="00F9094A"/>
    <w:rsid w:val="00FA1B9E"/>
    <w:rsid w:val="00FA6DA0"/>
    <w:rsid w:val="00FF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0103"/>
  <w15:docId w15:val="{4C712C85-7699-4CD9-8A10-2C9754D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7D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Monika</cp:lastModifiedBy>
  <cp:revision>11</cp:revision>
  <cp:lastPrinted>2023-09-06T11:02:00Z</cp:lastPrinted>
  <dcterms:created xsi:type="dcterms:W3CDTF">2023-09-05T12:00:00Z</dcterms:created>
  <dcterms:modified xsi:type="dcterms:W3CDTF">2023-09-19T10:00:00Z</dcterms:modified>
</cp:coreProperties>
</file>